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02" w:rsidRDefault="000D5902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2777491</wp:posOffset>
            </wp:positionH>
            <wp:positionV relativeFrom="paragraph">
              <wp:posOffset>-558165</wp:posOffset>
            </wp:positionV>
            <wp:extent cx="627570" cy="790575"/>
            <wp:effectExtent l="19050" t="0" r="108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 w:rsidRPr="004A71E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A71E3" w:rsidRPr="004A71E3" w:rsidRDefault="00AD620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602C0" w:rsidRDefault="002602C0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7360" w:rsidRPr="004A71E3" w:rsidRDefault="00767360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B45861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0A46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03">
        <w:rPr>
          <w:rFonts w:ascii="Times New Roman" w:hAnsi="Times New Roman" w:cs="Times New Roman"/>
          <w:b/>
          <w:sz w:val="28"/>
          <w:szCs w:val="28"/>
        </w:rPr>
        <w:t>202</w:t>
      </w:r>
      <w:r w:rsidR="00133E41">
        <w:rPr>
          <w:rFonts w:ascii="Times New Roman" w:hAnsi="Times New Roman" w:cs="Times New Roman"/>
          <w:b/>
          <w:sz w:val="28"/>
          <w:szCs w:val="28"/>
        </w:rPr>
        <w:t>3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37D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A46">
        <w:rPr>
          <w:rFonts w:ascii="Times New Roman" w:hAnsi="Times New Roman" w:cs="Times New Roman"/>
          <w:b/>
          <w:sz w:val="28"/>
          <w:szCs w:val="28"/>
        </w:rPr>
        <w:t>1-11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утверждении прогнозного плана приватизации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proofErr w:type="spellEnd"/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</w:t>
      </w:r>
    </w:p>
    <w:p w:rsidR="004A71E3" w:rsidRPr="001902EE" w:rsidRDefault="00133E41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на 2024</w:t>
      </w:r>
      <w:r w:rsidR="00AD620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>год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A71E3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115D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58-192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30.10.2017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1902EE" w:rsidRP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прогнозный план (программу) приватизации муниципального имущества муниципального образования город С</w:t>
      </w:r>
      <w:r w:rsidR="00AD6203">
        <w:rPr>
          <w:rFonts w:ascii="Times New Roman" w:hAnsi="Times New Roman" w:cs="Times New Roman"/>
          <w:color w:val="000000"/>
          <w:sz w:val="28"/>
          <w:szCs w:val="28"/>
        </w:rPr>
        <w:t xml:space="preserve">оветск </w:t>
      </w:r>
      <w:proofErr w:type="spellStart"/>
      <w:r w:rsidR="00AD6203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AD6203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</w:t>
      </w:r>
      <w:r w:rsidR="00133E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1902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AD6203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2EE" w:rsidRPr="00190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r w:rsidR="00AD6203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="00AD620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D62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5723B" w:rsidRPr="00A5723B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23B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МО г. Советск </w:t>
      </w:r>
      <w:proofErr w:type="spellStart"/>
      <w:r w:rsidRPr="00A572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5723B">
        <w:rPr>
          <w:rFonts w:ascii="Times New Roman" w:hAnsi="Times New Roman" w:cs="Times New Roman"/>
          <w:sz w:val="28"/>
          <w:szCs w:val="28"/>
        </w:rPr>
        <w:t xml:space="preserve"> района (г. Советск, пл. Советов, д. 1) и размещению на официальном сайте МО г. Советск в сети «Интернет».</w:t>
      </w:r>
    </w:p>
    <w:p w:rsidR="00A5723B" w:rsidRPr="00A5723B" w:rsidRDefault="00A5723B" w:rsidP="00A5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23B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обнародования.</w:t>
      </w:r>
    </w:p>
    <w:p w:rsid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360" w:rsidRDefault="00767360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360" w:rsidRPr="001902EE" w:rsidRDefault="00767360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Щекинског</w:t>
      </w:r>
      <w:r w:rsidR="00E102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102C0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Pr="001902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02C0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E102C0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p w:rsidR="00767360" w:rsidRDefault="00767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1902EE" w:rsidTr="00235EEC">
        <w:tc>
          <w:tcPr>
            <w:tcW w:w="4558" w:type="dxa"/>
          </w:tcPr>
          <w:p w:rsidR="001902EE" w:rsidRPr="001902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58" w:type="dxa"/>
          </w:tcPr>
          <w:p w:rsidR="001902EE" w:rsidRPr="001902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1902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</w:t>
            </w:r>
            <w:proofErr w:type="spellStart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1902EE" w:rsidRPr="001902EE" w:rsidRDefault="001902EE" w:rsidP="00710A46">
            <w:pPr>
              <w:shd w:val="clear" w:color="auto" w:fill="FFFFFF"/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E439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710A4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25</w:t>
            </w:r>
            <w:r w:rsidR="00B329E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сентября </w:t>
            </w:r>
            <w:r w:rsidR="00133E4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2023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E439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710A4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1-11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 w:rsidR="00E102C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33E41">
        <w:rPr>
          <w:rFonts w:ascii="Times New Roman" w:hAnsi="Times New Roman" w:cs="Times New Roman"/>
          <w:b/>
          <w:sz w:val="28"/>
          <w:szCs w:val="28"/>
        </w:rPr>
        <w:t>4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102C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«О приватизации муниципального имущества муниципального образования город</w:t>
      </w:r>
      <w:proofErr w:type="gram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58-193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30.10.2017 г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</w:t>
      </w:r>
      <w:r w:rsidR="00E102C0">
        <w:rPr>
          <w:rFonts w:ascii="Times New Roman" w:hAnsi="Times New Roman" w:cs="Times New Roman"/>
          <w:sz w:val="28"/>
          <w:szCs w:val="28"/>
        </w:rPr>
        <w:t>и муниципального имущества в 202</w:t>
      </w:r>
      <w:r w:rsidR="00FF2A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 w:rsidR="00133E41">
        <w:rPr>
          <w:rFonts w:ascii="Times New Roman" w:hAnsi="Times New Roman" w:cs="Times New Roman"/>
          <w:sz w:val="28"/>
          <w:szCs w:val="28"/>
        </w:rPr>
        <w:t xml:space="preserve"> приватизации в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902EE" w:rsidRPr="001902EE" w:rsidRDefault="001902EE" w:rsidP="00C3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133E41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 w:rsidR="00C37D8E"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имущество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Тульской области, привати</w:t>
      </w:r>
      <w:r w:rsidR="00E102C0">
        <w:rPr>
          <w:rFonts w:ascii="Times New Roman" w:hAnsi="Times New Roman" w:cs="Times New Roman"/>
          <w:sz w:val="28"/>
          <w:szCs w:val="28"/>
        </w:rPr>
        <w:t>зация которого планируется в 202</w:t>
      </w:r>
      <w:r w:rsidR="00133E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22399C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  <w:r w:rsidR="00AF518D" w:rsidRPr="0022399C">
              <w:rPr>
                <w:rFonts w:ascii="Times New Roman" w:hAnsi="Times New Roman" w:cs="Times New Roman"/>
                <w:sz w:val="24"/>
                <w:szCs w:val="24"/>
              </w:rPr>
              <w:t>; Длина (м)</w:t>
            </w:r>
          </w:p>
        </w:tc>
      </w:tr>
      <w:tr w:rsidR="001902EE" w:rsidRPr="0022399C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D8E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115DC6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Default="006A6620" w:rsidP="006A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DD1D8D" w:rsidRPr="0022399C" w:rsidRDefault="00DD1D8D" w:rsidP="006A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71:22:040101:791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6A6620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3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Красноармейская, 36а;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Default="00C37D8E" w:rsidP="002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</w:p>
          <w:p w:rsidR="006A6620" w:rsidRPr="0022399C" w:rsidRDefault="006A6620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152355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168,7 </w:t>
            </w:r>
            <w:proofErr w:type="spell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37D8E" w:rsidRPr="0022399C" w:rsidRDefault="00C37D8E" w:rsidP="006A6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20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Default="006A6620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Default="006A6620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1D8D" w:rsidRDefault="00DD1D8D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D1D8D" w:rsidRPr="0022399C" w:rsidRDefault="00DD1D8D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71:21:040104:1510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22399C" w:rsidRDefault="006A6620" w:rsidP="002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Разрешенное использование: склады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22399C" w:rsidRDefault="006A6620" w:rsidP="00ED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22399C" w:rsidRDefault="006A6620" w:rsidP="00ED5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Красноармейская, 36а;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22399C" w:rsidRDefault="006A6620" w:rsidP="00ED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Default="006A6620" w:rsidP="00ED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</w:p>
          <w:p w:rsidR="006A6620" w:rsidRPr="0022399C" w:rsidRDefault="006A6620" w:rsidP="00ED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609412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0" w:rsidRPr="0022399C" w:rsidRDefault="006A6620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 кв. м.</w:t>
            </w:r>
          </w:p>
        </w:tc>
      </w:tr>
      <w:tr w:rsidR="00DD1D8D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D" w:rsidRDefault="00DD1D8D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D" w:rsidRDefault="00DD1D8D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1D8D" w:rsidRDefault="00DD1D8D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D1D8D" w:rsidRDefault="00DD1D8D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71:22:040104:1396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D" w:rsidRDefault="00DD1D8D" w:rsidP="002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D" w:rsidRPr="0022399C" w:rsidRDefault="00DD1D8D" w:rsidP="00ED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D" w:rsidRPr="0022399C" w:rsidRDefault="00DD1D8D" w:rsidP="006A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д. 29, кв. 47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D" w:rsidRPr="0022399C" w:rsidRDefault="00DD1D8D" w:rsidP="00ED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D" w:rsidRDefault="00DD1D8D" w:rsidP="00ED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</w:p>
          <w:p w:rsidR="00DD1D8D" w:rsidRPr="0022399C" w:rsidRDefault="00DD1D8D" w:rsidP="00ED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636944,98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8D" w:rsidRDefault="00DD1D8D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 кв. м</w:t>
            </w:r>
          </w:p>
        </w:tc>
      </w:tr>
    </w:tbl>
    <w:p w:rsidR="0024211C" w:rsidRPr="0022399C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11C" w:rsidRPr="0022399C" w:rsidSect="00C37D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0D5902"/>
    <w:rsid w:val="00115DC6"/>
    <w:rsid w:val="00133E41"/>
    <w:rsid w:val="0017785D"/>
    <w:rsid w:val="001902EE"/>
    <w:rsid w:val="0022399C"/>
    <w:rsid w:val="00224A61"/>
    <w:rsid w:val="00230038"/>
    <w:rsid w:val="0024211C"/>
    <w:rsid w:val="002602C0"/>
    <w:rsid w:val="0026053F"/>
    <w:rsid w:val="00317FD1"/>
    <w:rsid w:val="0035009B"/>
    <w:rsid w:val="00461AB9"/>
    <w:rsid w:val="004A71E3"/>
    <w:rsid w:val="004B741D"/>
    <w:rsid w:val="005064E9"/>
    <w:rsid w:val="00583274"/>
    <w:rsid w:val="00685E4B"/>
    <w:rsid w:val="006A6620"/>
    <w:rsid w:val="006B37F4"/>
    <w:rsid w:val="006C2AA6"/>
    <w:rsid w:val="00710A46"/>
    <w:rsid w:val="00750AE8"/>
    <w:rsid w:val="00767360"/>
    <w:rsid w:val="00785D6B"/>
    <w:rsid w:val="0089767C"/>
    <w:rsid w:val="009541B7"/>
    <w:rsid w:val="009621E7"/>
    <w:rsid w:val="00970476"/>
    <w:rsid w:val="00A11103"/>
    <w:rsid w:val="00A5723B"/>
    <w:rsid w:val="00AC3E69"/>
    <w:rsid w:val="00AD6203"/>
    <w:rsid w:val="00AF518D"/>
    <w:rsid w:val="00B329E0"/>
    <w:rsid w:val="00B45861"/>
    <w:rsid w:val="00B84CB0"/>
    <w:rsid w:val="00BE05A5"/>
    <w:rsid w:val="00C37D8E"/>
    <w:rsid w:val="00CA6AFB"/>
    <w:rsid w:val="00DC39D4"/>
    <w:rsid w:val="00DD1D8D"/>
    <w:rsid w:val="00DF5716"/>
    <w:rsid w:val="00E102C0"/>
    <w:rsid w:val="00E43926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ECBF-60C3-4F67-952A-47D2C80D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2023-09-27T07:05:00Z</cp:lastPrinted>
  <dcterms:created xsi:type="dcterms:W3CDTF">2012-09-06T12:31:00Z</dcterms:created>
  <dcterms:modified xsi:type="dcterms:W3CDTF">2023-09-27T07:05:00Z</dcterms:modified>
</cp:coreProperties>
</file>